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6E19" w14:textId="70DECF5C" w:rsidR="00EA6525" w:rsidRDefault="00F867A0" w:rsidP="00EA6525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HG丸ｺﾞｼｯｸM-PRO"/>
          <w:spacing w:val="-1"/>
          <w:kern w:val="0"/>
          <w:szCs w:val="21"/>
        </w:rPr>
      </w:pPr>
      <w:r>
        <w:rPr>
          <w:rFonts w:ascii="ＭＳ 明朝" w:hAnsi="ＭＳ 明朝" w:cs="HG丸ｺﾞｼｯｸM-PRO" w:hint="eastAsia"/>
          <w:spacing w:val="-1"/>
          <w:kern w:val="0"/>
          <w:szCs w:val="21"/>
        </w:rPr>
        <w:t>様式</w:t>
      </w:r>
      <w:r w:rsidR="00EA6525">
        <w:rPr>
          <w:rFonts w:ascii="ＭＳ 明朝" w:hAnsi="ＭＳ 明朝" w:cs="HG丸ｺﾞｼｯｸM-PRO" w:hint="eastAsia"/>
          <w:spacing w:val="-1"/>
          <w:kern w:val="0"/>
          <w:szCs w:val="21"/>
        </w:rPr>
        <w:t>第３号</w:t>
      </w:r>
    </w:p>
    <w:p w14:paraId="0AF5AF98" w14:textId="4084363C" w:rsidR="00EA6525" w:rsidRPr="00434358" w:rsidRDefault="00776B53" w:rsidP="00EA6525">
      <w:pPr>
        <w:autoSpaceDE w:val="0"/>
        <w:autoSpaceDN w:val="0"/>
        <w:adjustRightInd w:val="0"/>
        <w:jc w:val="center"/>
        <w:rPr>
          <w:rFonts w:ascii="ＭＳ 明朝" w:hAnsi="ＭＳ 明朝" w:cs="Arial"/>
          <w:b/>
          <w:sz w:val="24"/>
        </w:rPr>
      </w:pPr>
      <w:r w:rsidRPr="00434358">
        <w:rPr>
          <w:rFonts w:ascii="ＭＳ 明朝" w:hAnsi="ＭＳ 明朝" w:cs="Arial" w:hint="eastAsia"/>
          <w:b/>
          <w:kern w:val="0"/>
          <w:sz w:val="32"/>
        </w:rPr>
        <w:t>総合</w:t>
      </w:r>
      <w:r w:rsidR="002155DC" w:rsidRPr="00434358">
        <w:rPr>
          <w:rFonts w:ascii="ＭＳ 明朝" w:hAnsi="ＭＳ 明朝" w:cs="Arial" w:hint="eastAsia"/>
          <w:b/>
          <w:kern w:val="0"/>
          <w:sz w:val="32"/>
        </w:rPr>
        <w:t>振興</w:t>
      </w:r>
      <w:r w:rsidRPr="00434358">
        <w:rPr>
          <w:rFonts w:ascii="ＭＳ 明朝" w:hAnsi="ＭＳ 明朝" w:cs="Arial" w:hint="eastAsia"/>
          <w:b/>
          <w:kern w:val="0"/>
          <w:sz w:val="32"/>
        </w:rPr>
        <w:t>計画等策定支援実績書</w:t>
      </w:r>
    </w:p>
    <w:tbl>
      <w:tblPr>
        <w:tblW w:w="8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1"/>
        <w:gridCol w:w="3561"/>
        <w:gridCol w:w="1781"/>
        <w:gridCol w:w="1917"/>
      </w:tblGrid>
      <w:tr w:rsidR="00EA6525" w14:paraId="3CD96011" w14:textId="77777777" w:rsidTr="00EA6525">
        <w:trPr>
          <w:trHeight w:val="20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E5E0D19" w14:textId="77777777" w:rsidR="00EA6525" w:rsidRDefault="00EA65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発注者名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929385F" w14:textId="77777777" w:rsidR="00EA6525" w:rsidRDefault="00EA65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業　務　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D646881" w14:textId="77777777" w:rsidR="00EA6525" w:rsidRDefault="00EA65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契約年度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00A0E75" w14:textId="77777777" w:rsidR="00EA6525" w:rsidRDefault="00EA65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契約金額</w:t>
            </w:r>
          </w:p>
        </w:tc>
      </w:tr>
      <w:tr w:rsidR="00EA6525" w14:paraId="3EB430E9" w14:textId="77777777" w:rsidTr="00EA6525">
        <w:trPr>
          <w:trHeight w:val="68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38A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（記載例）</w:t>
            </w:r>
          </w:p>
          <w:p w14:paraId="1AF6FD6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〇〇県</w:t>
            </w:r>
          </w:p>
          <w:p w14:paraId="1063D3B3" w14:textId="01DB800A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〇〇市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42DB" w14:textId="1A8565D0" w:rsidR="00EA6525" w:rsidRDefault="00DB3D92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★</w:t>
            </w:r>
            <w:r w:rsidR="00776B53">
              <w:rPr>
                <w:rFonts w:ascii="ＭＳ 明朝" w:hAnsi="ＭＳ 明朝" w:cs="Arial" w:hint="eastAsia"/>
                <w:b/>
                <w:szCs w:val="21"/>
              </w:rPr>
              <w:t>○○市第２次総合振興計画策定支援業務委託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AA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ＭＳ 明朝" w:cs="Arial" w:hint="eastAsia"/>
                <w:b/>
                <w:szCs w:val="21"/>
              </w:rPr>
              <w:t>○○年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6700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  <w:r>
              <w:rPr>
                <w:rFonts w:ascii="ＭＳ 明朝" w:hAnsi="ＭＳ 明朝" w:cs="Arial" w:hint="eastAsia"/>
                <w:b/>
                <w:szCs w:val="21"/>
              </w:rPr>
              <w:t>△△百万円</w:t>
            </w:r>
          </w:p>
        </w:tc>
      </w:tr>
      <w:tr w:rsidR="00EA6525" w14:paraId="73AE0EEE" w14:textId="77777777" w:rsidTr="00EA6525">
        <w:trPr>
          <w:trHeight w:val="75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02E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DC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5D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B13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78CEBA59" w14:textId="77777777" w:rsidTr="00EA6525">
        <w:trPr>
          <w:trHeight w:val="68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82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E92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15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D08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739D890A" w14:textId="77777777" w:rsidTr="00EA6525">
        <w:trPr>
          <w:trHeight w:val="68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EA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29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BBF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D66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70F168B4" w14:textId="77777777" w:rsidTr="00EA6525">
        <w:trPr>
          <w:trHeight w:val="68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F8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C3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DE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3F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5B5026E9" w14:textId="77777777" w:rsidTr="00EA6525">
        <w:trPr>
          <w:trHeight w:val="68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543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F8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9EE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D5F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620771ED" w14:textId="77777777" w:rsidTr="00EA6525">
        <w:trPr>
          <w:trHeight w:val="68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D16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2CF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36C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002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0D2FE7DE" w14:textId="77777777" w:rsidTr="00EA6525">
        <w:trPr>
          <w:trHeight w:val="5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996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D2F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148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EB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7035E3C1" w14:textId="77777777" w:rsidTr="00EA6525">
        <w:trPr>
          <w:trHeight w:val="55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AC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71B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1D9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6EA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0FF63329" w14:textId="77777777" w:rsidTr="00EA6525">
        <w:trPr>
          <w:trHeight w:val="53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E8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472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B5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13E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3916B56D" w14:textId="77777777" w:rsidTr="00EA6525">
        <w:trPr>
          <w:trHeight w:val="55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44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454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9CC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2F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393428CA" w14:textId="77777777" w:rsidTr="00EA6525">
        <w:trPr>
          <w:trHeight w:val="56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648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04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848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DA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2585489A" w14:textId="77777777" w:rsidTr="00EA6525">
        <w:trPr>
          <w:trHeight w:val="56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94A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F70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DF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200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2A934328" w14:textId="77777777" w:rsidTr="00EA6525">
        <w:trPr>
          <w:trHeight w:val="56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42E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015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862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0E1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  <w:tr w:rsidR="00EA6525" w14:paraId="0626490D" w14:textId="77777777" w:rsidTr="00EA6525">
        <w:trPr>
          <w:trHeight w:val="59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0F1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E7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13D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497" w14:textId="77777777" w:rsidR="00EA6525" w:rsidRDefault="00EA6525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szCs w:val="21"/>
              </w:rPr>
            </w:pPr>
          </w:p>
        </w:tc>
      </w:tr>
    </w:tbl>
    <w:p w14:paraId="05CD20F0" w14:textId="77777777" w:rsidR="00EA6525" w:rsidRDefault="00EA6525" w:rsidP="00EA6525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Ｐゴシック"/>
          <w:spacing w:val="-1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 xml:space="preserve">【記載上の注意】　</w:t>
      </w:r>
    </w:p>
    <w:p w14:paraId="297546EB" w14:textId="7B54250F" w:rsidR="00EA6525" w:rsidRDefault="00EA6525" w:rsidP="00EA6525">
      <w:pPr>
        <w:wordWrap w:val="0"/>
        <w:autoSpaceDE w:val="0"/>
        <w:autoSpaceDN w:val="0"/>
        <w:adjustRightInd w:val="0"/>
        <w:spacing w:line="333" w:lineRule="exact"/>
        <w:ind w:left="198" w:hangingChars="100" w:hanging="198"/>
        <w:rPr>
          <w:rFonts w:ascii="ＭＳ 明朝" w:hAnsi="ＭＳ 明朝" w:cs="ＭＳ Ｐゴシック"/>
          <w:spacing w:val="-1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>①</w:t>
      </w:r>
      <w:r w:rsidR="00776B53"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>平成26年度からの</w:t>
      </w:r>
      <w:r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>公共団体等への実績を記載すること。</w:t>
      </w:r>
    </w:p>
    <w:p w14:paraId="132E73E6" w14:textId="2980856E" w:rsidR="00EA6525" w:rsidRDefault="00EA6525" w:rsidP="00EA6525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HG丸ｺﾞｼｯｸM-PRO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②受注実績が確認できる</w:t>
      </w: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、</w:t>
      </w:r>
      <w:r>
        <w:rPr>
          <w:rFonts w:ascii="ＭＳ 明朝" w:hAnsi="ＭＳ 明朝" w:cs="HG丸ｺﾞｼｯｸM-PRO" w:hint="eastAsia"/>
          <w:spacing w:val="-1"/>
          <w:kern w:val="0"/>
          <w:sz w:val="20"/>
          <w:szCs w:val="20"/>
          <w:u w:val="wave"/>
        </w:rPr>
        <w:t>契約書の写し</w:t>
      </w:r>
      <w:r w:rsidR="00776B53">
        <w:rPr>
          <w:rFonts w:ascii="ＭＳ 明朝" w:hAnsi="ＭＳ 明朝" w:cs="HG丸ｺﾞｼｯｸM-PRO" w:hint="eastAsia"/>
          <w:spacing w:val="-1"/>
          <w:kern w:val="0"/>
          <w:sz w:val="20"/>
          <w:szCs w:val="20"/>
          <w:u w:val="wave"/>
        </w:rPr>
        <w:t>（件名・記名押印部分）</w:t>
      </w:r>
      <w:r>
        <w:rPr>
          <w:rFonts w:ascii="ＭＳ 明朝" w:hAnsi="ＭＳ 明朝" w:cs="HG丸ｺﾞｼｯｸM-PRO" w:hint="eastAsia"/>
          <w:spacing w:val="-1"/>
          <w:kern w:val="0"/>
          <w:sz w:val="20"/>
          <w:szCs w:val="20"/>
          <w:u w:val="wave"/>
        </w:rPr>
        <w:t>を添付すること。</w:t>
      </w:r>
    </w:p>
    <w:p w14:paraId="7820FFD0" w14:textId="02457B52" w:rsidR="00EA6525" w:rsidRDefault="00F867A0" w:rsidP="00EA6525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③総合振興計画に総合戦略が包含した業務には、業務名に「★」をつけること。</w:t>
      </w:r>
    </w:p>
    <w:sectPr w:rsidR="00EA6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5D57" w14:textId="77777777" w:rsidR="00776B53" w:rsidRDefault="00776B53" w:rsidP="00776B53">
      <w:r>
        <w:separator/>
      </w:r>
    </w:p>
  </w:endnote>
  <w:endnote w:type="continuationSeparator" w:id="0">
    <w:p w14:paraId="35FDF022" w14:textId="77777777" w:rsidR="00776B53" w:rsidRDefault="00776B53" w:rsidP="0077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D6C9" w14:textId="77777777" w:rsidR="00776B53" w:rsidRDefault="00776B53" w:rsidP="00776B53">
      <w:r>
        <w:separator/>
      </w:r>
    </w:p>
  </w:footnote>
  <w:footnote w:type="continuationSeparator" w:id="0">
    <w:p w14:paraId="275F9ACF" w14:textId="77777777" w:rsidR="00776B53" w:rsidRDefault="00776B53" w:rsidP="0077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25"/>
    <w:rsid w:val="002155DC"/>
    <w:rsid w:val="00434358"/>
    <w:rsid w:val="00776B53"/>
    <w:rsid w:val="00DB3D92"/>
    <w:rsid w:val="00EA6525"/>
    <w:rsid w:val="00F867A0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BB4BAE"/>
  <w15:docId w15:val="{B35A2D1A-B00D-4416-B107-E78934E8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B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B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さつま町</dc:creator>
  <cp:lastModifiedBy>DP020120@satsuma-net.local</cp:lastModifiedBy>
  <cp:revision>2</cp:revision>
  <cp:lastPrinted>2024-05-10T01:44:00Z</cp:lastPrinted>
  <dcterms:created xsi:type="dcterms:W3CDTF">2024-05-10T01:44:00Z</dcterms:created>
  <dcterms:modified xsi:type="dcterms:W3CDTF">2024-05-10T01:44:00Z</dcterms:modified>
</cp:coreProperties>
</file>